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2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……………………, dnia ………….. 2013 r.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Dane Wykonawcy: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telefonu: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</w:t>
            </w:r>
            <w:proofErr w:type="spellStart"/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faxu</w:t>
            </w:r>
            <w:proofErr w:type="spellEnd"/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Adres e-mail: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NIP: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C4753" w:rsidRPr="00CC4753" w:rsidTr="00E200AD">
        <w:tc>
          <w:tcPr>
            <w:tcW w:w="166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REGON:</w:t>
            </w:r>
          </w:p>
        </w:tc>
        <w:tc>
          <w:tcPr>
            <w:tcW w:w="7512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CC4753" w:rsidRPr="00CC4753" w:rsidRDefault="00CC4753" w:rsidP="00CC4753">
      <w:pPr>
        <w:spacing w:after="0" w:line="240" w:lineRule="auto"/>
        <w:ind w:left="450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Powiat Nakielski </w:t>
      </w: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br/>
        <w:t>ul. Dąbrowskiego 54</w:t>
      </w:r>
    </w:p>
    <w:p w:rsidR="00CC4753" w:rsidRPr="00CC4753" w:rsidRDefault="00CC4753" w:rsidP="00CC4753">
      <w:pPr>
        <w:spacing w:after="0" w:line="240" w:lineRule="auto"/>
        <w:ind w:left="450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89-100 Nakło nad Notecią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OFERTA</w:t>
      </w: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>Niniejszym zgłaszam przystąpienie do przetargu nieograniczonego na objecie ochroną ubezpieczeniową Powiatu Nakielskiego.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CC4753" w:rsidRPr="00CC4753" w:rsidRDefault="00CC4753" w:rsidP="00CC4753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Oświadczam, że: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warunkami określonymi w SIWZ, 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złożone przeze mnie oświadczenia są prawdziwe, a dane zawarte w odpisie są aktualne i zgodne z danymi zawartymi w rejestrze firmy,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w przypadku wybrania mojej oferty zobowiązuję się do zawarcia umowy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miejscu i terminie określonym przez Zamawiającego, wg wzoru określonego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br/>
        <w:t>w treści SIWZ,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likwidacja szkód związanych z zakresem umowy dot. Niniejszego postępowania odbywać się będzie na terenie ……………………………….. przy ul. …………………………………………………….. .</w:t>
      </w:r>
    </w:p>
    <w:p w:rsidR="00CC4753" w:rsidRPr="00CC4753" w:rsidRDefault="00CC4753" w:rsidP="00CC4753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Jako osobę upoważnioną do kontaktów z Zamawiającym wyznaczam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br/>
        <w:t>p. …………….. nr tel. ……………………………………………… .</w:t>
      </w:r>
    </w:p>
    <w:p w:rsidR="00CC4753" w:rsidRPr="00CC4753" w:rsidRDefault="00CC4753" w:rsidP="00CC4753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u w:val="single"/>
          <w:lang w:eastAsia="pl-PL"/>
        </w:rPr>
        <w:t>Oferuję wykonać niniejsze zamówienie za cenę: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brutto …………………………………… zł/</w:t>
      </w: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w terminie od 30.07.2013r do 29.07.2015r.</w:t>
      </w:r>
    </w:p>
    <w:p w:rsidR="00CC4753" w:rsidRPr="00CC4753" w:rsidRDefault="00CC4753" w:rsidP="00CC475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……………......................................................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:rsidR="00CC4753" w:rsidRPr="00CC4753" w:rsidRDefault="00CC4753" w:rsidP="00CC4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</w:t>
      </w:r>
    </w:p>
    <w:p w:rsidR="00CC4753" w:rsidRPr="00CC4753" w:rsidRDefault="00CC4753" w:rsidP="00CC4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CC4753" w:rsidRPr="00CC4753" w:rsidRDefault="00CC4753" w:rsidP="00CC4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CC4753" w:rsidRPr="00CC4753" w:rsidRDefault="00CC4753" w:rsidP="00CC475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…………………………………..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98"/>
        <w:gridCol w:w="1720"/>
        <w:gridCol w:w="1720"/>
      </w:tblGrid>
      <w:tr w:rsidR="00CC4753" w:rsidRPr="00CC4753" w:rsidTr="00E200AD">
        <w:tc>
          <w:tcPr>
            <w:tcW w:w="64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osoby upoważnionej do podpisywania dokumentów i oświadczeń</w:t>
            </w: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Parafa</w:t>
            </w:r>
          </w:p>
        </w:tc>
      </w:tr>
      <w:tr w:rsidR="00CC4753" w:rsidRPr="00CC4753" w:rsidTr="00E200AD">
        <w:trPr>
          <w:trHeight w:val="396"/>
        </w:trPr>
        <w:tc>
          <w:tcPr>
            <w:tcW w:w="64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CC4753" w:rsidRPr="00CC4753" w:rsidTr="00E200AD">
        <w:tc>
          <w:tcPr>
            <w:tcW w:w="64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u w:val="single"/>
          <w:lang w:val="x-none" w:eastAsia="x-none"/>
        </w:rPr>
      </w:pPr>
      <w:r w:rsidRPr="00CC4753">
        <w:rPr>
          <w:rFonts w:ascii="Arial" w:eastAsia="Times New Roman" w:hAnsi="Arial" w:cs="Arial"/>
          <w:b/>
          <w:sz w:val="24"/>
          <w:szCs w:val="24"/>
          <w:lang w:val="x-none" w:eastAsia="x-none"/>
        </w:rPr>
        <w:br w:type="page"/>
      </w:r>
      <w:r w:rsidRPr="00CC4753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lastRenderedPageBreak/>
        <w:t xml:space="preserve">Załącznik nr 3 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0"/>
          <w:lang w:eastAsia="pl-PL"/>
        </w:rPr>
        <w:t>Pieczęć wykonawcy</w:t>
      </w:r>
      <w:r w:rsidRPr="00CC4753">
        <w:rPr>
          <w:rFonts w:ascii="Arial" w:eastAsia="Times New Roman" w:hAnsi="Arial" w:cs="Arial"/>
          <w:b/>
          <w:sz w:val="24"/>
          <w:szCs w:val="20"/>
          <w:lang w:eastAsia="pl-PL"/>
        </w:rPr>
        <w:t>: ...............................................................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2127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       (czytelna nazwa i adres wykonawcy)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sz w:val="32"/>
          <w:szCs w:val="20"/>
          <w:lang w:eastAsia="pl-PL"/>
        </w:rPr>
        <w:t>ZESTAWIENIE WYSOKOŚCI SKŁADEK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7374"/>
        <w:gridCol w:w="1769"/>
      </w:tblGrid>
      <w:tr w:rsidR="00CC4753" w:rsidRPr="00CC4753" w:rsidTr="00E200A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 dotyczy ubezpieczenia</w:t>
            </w:r>
          </w:p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warunków jej realizacji w zakresie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Wysokość składki</w:t>
            </w:r>
          </w:p>
        </w:tc>
      </w:tr>
      <w:tr w:rsidR="00CC4753" w:rsidRPr="00CC4753" w:rsidTr="00E200AD">
        <w:trPr>
          <w:trHeight w:val="81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ubezpieczenia odpowiedzialności cywilnej Zamawiającego </w:t>
            </w:r>
          </w:p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ZAŁACZNIK NR 1 do umowy ubezpieczenia,</w:t>
            </w: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uwzględnieniu wszystkich opustów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753" w:rsidRPr="00CC4753" w:rsidTr="00E200AD">
        <w:trPr>
          <w:trHeight w:val="81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ubezpieczeń majątku Zamawiającego </w:t>
            </w:r>
          </w:p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ZAŁACZNIK</w:t>
            </w: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C475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NR 2 do umowy ubezpieczenia</w:t>
            </w: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, po uwzględnieniu wszystkich opustów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753" w:rsidRPr="00CC4753" w:rsidTr="00E200AD">
        <w:trPr>
          <w:trHeight w:val="81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ubezpieczeń majątku Zamawiającego </w:t>
            </w:r>
          </w:p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ZAŁACZNIK NR 3 do umowy ubezpieczenia</w:t>
            </w: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, po uwzględnieniu wszystkich opustów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753" w:rsidRPr="00CC4753" w:rsidTr="00E200AD">
        <w:trPr>
          <w:trHeight w:val="81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ubezpieczeń majątku Zamawiającego </w:t>
            </w:r>
          </w:p>
          <w:p w:rsidR="00CC4753" w:rsidRPr="00CC4753" w:rsidRDefault="00CC4753" w:rsidP="00CC4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ZAŁACZNIK NR 4 do umowy ubezpieczenia</w:t>
            </w:r>
            <w:r w:rsidRPr="00CC4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po uwzględnieniu wszystkich opustów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C4753" w:rsidRPr="00CC4753" w:rsidTr="00E200AD">
        <w:trPr>
          <w:trHeight w:val="810"/>
          <w:jc w:val="center"/>
        </w:trPr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(POZYCJE 1 – 4)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CC4753">
        <w:rPr>
          <w:rFonts w:ascii="Arial" w:eastAsia="Times New Roman" w:hAnsi="Arial" w:cs="Arial"/>
          <w:sz w:val="20"/>
          <w:szCs w:val="20"/>
          <w:lang w:eastAsia="pl-PL"/>
        </w:rPr>
        <w:t>*Załącznik nr 6 SIWZ -  szczegółowy wykaz składek na poszczególne pojazdy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8"/>
          <w:szCs w:val="20"/>
          <w:lang w:eastAsia="pl-PL"/>
        </w:rPr>
      </w:pPr>
      <w:r w:rsidRPr="00CC4753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                                                                                               </w:t>
      </w:r>
      <w:r w:rsidRPr="00CC4753">
        <w:rPr>
          <w:rFonts w:ascii="Arial" w:eastAsia="Times New Roman" w:hAnsi="Arial" w:cs="Arial"/>
          <w:i/>
          <w:iCs/>
          <w:sz w:val="28"/>
          <w:szCs w:val="20"/>
          <w:lang w:eastAsia="pl-PL"/>
        </w:rPr>
        <w:t>.................................................................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4678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CC47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</w:t>
      </w:r>
      <w:r w:rsidRPr="00CC4753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czytelny(e) podpis(y) </w:t>
      </w:r>
      <w:r w:rsidRPr="00CC47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osoby(osób) uprawnionej(</w:t>
      </w:r>
      <w:proofErr w:type="spellStart"/>
      <w:r w:rsidRPr="00CC47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ych</w:t>
      </w:r>
      <w:proofErr w:type="spellEnd"/>
      <w:r w:rsidRPr="00CC475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 (łącznie) do reprezentowania wykonawcy)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  <w:r w:rsidRPr="00CC47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  </w:t>
      </w: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sectPr w:rsidR="00CC4753" w:rsidRPr="00CC4753">
          <w:pgSz w:w="11906" w:h="16838"/>
          <w:pgMar w:top="1417" w:right="1417" w:bottom="1417" w:left="1417" w:header="708" w:footer="708" w:gutter="0"/>
          <w:cols w:space="708"/>
        </w:sect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b/>
          <w:iCs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i/>
          <w:sz w:val="24"/>
          <w:szCs w:val="24"/>
          <w:lang w:eastAsia="pl-PL"/>
        </w:rPr>
        <w:lastRenderedPageBreak/>
        <w:t xml:space="preserve">                                                </w:t>
      </w: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Załącznik Nr 4 </w:t>
      </w:r>
    </w:p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Pieczęć Wykonawcy</w:t>
      </w: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: ....................................................</w:t>
      </w:r>
    </w:p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( czytelna nazwa i adres Wykonawcy)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l-PL"/>
        </w:rPr>
      </w:pPr>
    </w:p>
    <w:tbl>
      <w:tblPr>
        <w:tblW w:w="9180" w:type="dxa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700"/>
        <w:gridCol w:w="1276"/>
        <w:gridCol w:w="851"/>
        <w:gridCol w:w="992"/>
        <w:gridCol w:w="2004"/>
        <w:gridCol w:w="1357"/>
      </w:tblGrid>
      <w:tr w:rsidR="00CC4753" w:rsidRPr="00CC4753" w:rsidTr="00E200AD">
        <w:trPr>
          <w:trHeight w:val="775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lang w:eastAsia="pl-PL"/>
              </w:rPr>
              <w:t xml:space="preserve">WYKAZ WYKONANYCH LUB WYKONYWANYCH  USŁUG </w:t>
            </w:r>
          </w:p>
          <w:p w:rsidR="00CC4753" w:rsidRPr="00CC4753" w:rsidRDefault="00CC4753" w:rsidP="00CC4753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lang w:eastAsia="pl-PL"/>
              </w:rPr>
              <w:t>W CIĄGU OSTATNICH 3 LAT</w:t>
            </w:r>
            <w:r w:rsidRPr="00CC4753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i/>
                <w:lang w:eastAsia="pl-PL"/>
              </w:rPr>
              <w:t>Należy przedstawić informacje zgodnie z zapisami w  pkt. 11.1.3.1  SIWZ</w:t>
            </w:r>
          </w:p>
        </w:tc>
      </w:tr>
      <w:tr w:rsidR="00CC4753" w:rsidRPr="00CC4753" w:rsidTr="00E200AD">
        <w:trPr>
          <w:trHeight w:val="775"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ZAMAWIAJĄCY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Nazwa zadania</w:t>
            </w:r>
            <w:r w:rsidRPr="00CC4753">
              <w:rPr>
                <w:rFonts w:ascii="Arial" w:eastAsia="Times New Roman" w:hAnsi="Arial" w:cs="Arial"/>
                <w:lang w:eastAsia="pl-PL"/>
              </w:rPr>
              <w:br/>
              <w:t>(miejsce wykonania)</w:t>
            </w:r>
            <w:r w:rsidRPr="00CC4753">
              <w:rPr>
                <w:rFonts w:ascii="Arial" w:eastAsia="Times New Roman" w:hAnsi="Arial" w:cs="Arial"/>
                <w:lang w:eastAsia="pl-PL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Wartość zadania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Termin realizacji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Zakres rzeczowy </w:t>
            </w:r>
          </w:p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Potwierdzenie wykonania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stanowi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b/>
                <w:lang w:eastAsia="pl-PL"/>
              </w:rPr>
              <w:t>załącznik nr ...</w:t>
            </w:r>
          </w:p>
        </w:tc>
      </w:tr>
      <w:tr w:rsidR="00CC4753" w:rsidRPr="00CC4753" w:rsidTr="00E200AD">
        <w:trPr>
          <w:trHeight w:val="1318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Załącznik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nr ......</w:t>
            </w:r>
          </w:p>
        </w:tc>
      </w:tr>
      <w:tr w:rsidR="00CC4753" w:rsidRPr="00CC4753" w:rsidTr="00E200AD">
        <w:trPr>
          <w:trHeight w:val="1258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Załącznik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C4753" w:rsidRPr="00CC4753" w:rsidRDefault="00CC4753" w:rsidP="00CC4753">
            <w:pPr>
              <w:tabs>
                <w:tab w:val="left" w:pos="1205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nr ......</w:t>
            </w:r>
          </w:p>
        </w:tc>
      </w:tr>
      <w:tr w:rsidR="00CC4753" w:rsidRPr="00CC4753" w:rsidTr="00E200AD">
        <w:trPr>
          <w:trHeight w:val="1222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Załącznik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nr ......</w:t>
            </w:r>
          </w:p>
        </w:tc>
      </w:tr>
      <w:tr w:rsidR="00CC4753" w:rsidRPr="00CC4753" w:rsidTr="00E200AD">
        <w:trPr>
          <w:trHeight w:val="1314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Załącznik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nr ......</w:t>
            </w:r>
          </w:p>
        </w:tc>
      </w:tr>
      <w:tr w:rsidR="00CC4753" w:rsidRPr="00CC4753" w:rsidTr="00E200AD">
        <w:trPr>
          <w:trHeight w:val="1278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before="600" w:after="60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 xml:space="preserve">Załącznik </w:t>
            </w: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CC4753" w:rsidRPr="00CC4753" w:rsidRDefault="00CC4753" w:rsidP="00CC4753">
            <w:pPr>
              <w:tabs>
                <w:tab w:val="left" w:pos="1205"/>
                <w:tab w:val="left" w:pos="1488"/>
                <w:tab w:val="left" w:pos="2339"/>
              </w:tabs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C4753">
              <w:rPr>
                <w:rFonts w:ascii="Arial" w:eastAsia="Times New Roman" w:hAnsi="Arial" w:cs="Arial"/>
                <w:lang w:eastAsia="pl-PL"/>
              </w:rPr>
              <w:t>nr ......</w:t>
            </w:r>
          </w:p>
        </w:tc>
      </w:tr>
    </w:tbl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left" w:pos="5387"/>
        </w:tabs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Data …………………..</w:t>
      </w:r>
      <w:r w:rsidRPr="00CC4753">
        <w:rPr>
          <w:rFonts w:ascii="Arial" w:eastAsia="Times New Roman" w:hAnsi="Arial" w:cs="Arial"/>
          <w:lang w:eastAsia="pl-PL"/>
        </w:rPr>
        <w:tab/>
      </w:r>
    </w:p>
    <w:p w:rsidR="00CC4753" w:rsidRPr="00CC4753" w:rsidRDefault="00CC4753" w:rsidP="00CC4753">
      <w:pPr>
        <w:tabs>
          <w:tab w:val="left" w:pos="5387"/>
        </w:tabs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left" w:pos="5387"/>
        </w:tabs>
        <w:spacing w:after="0" w:line="240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CC4753">
        <w:rPr>
          <w:rFonts w:ascii="Arial" w:eastAsia="Times New Roman" w:hAnsi="Arial" w:cs="Arial"/>
          <w:i/>
          <w:iCs/>
          <w:lang w:eastAsia="pl-PL"/>
        </w:rPr>
        <w:t>............................................................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(</w:t>
      </w:r>
      <w:r w:rsidRPr="00CC4753">
        <w:rPr>
          <w:rFonts w:ascii="Arial" w:eastAsia="Times New Roman" w:hAnsi="Arial" w:cs="Arial"/>
          <w:bCs/>
          <w:lang w:eastAsia="pl-PL"/>
        </w:rPr>
        <w:t>podpis(y)</w:t>
      </w:r>
      <w:r w:rsidRPr="00CC475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C4753">
        <w:rPr>
          <w:rFonts w:ascii="Arial" w:eastAsia="Times New Roman" w:hAnsi="Arial" w:cs="Arial"/>
          <w:lang w:eastAsia="pl-PL"/>
        </w:rPr>
        <w:t>osoby(osób) uprawnionej(</w:t>
      </w:r>
      <w:proofErr w:type="spellStart"/>
      <w:r w:rsidRPr="00CC4753">
        <w:rPr>
          <w:rFonts w:ascii="Arial" w:eastAsia="Times New Roman" w:hAnsi="Arial" w:cs="Arial"/>
          <w:lang w:eastAsia="pl-PL"/>
        </w:rPr>
        <w:t>ych</w:t>
      </w:r>
      <w:proofErr w:type="spellEnd"/>
      <w:r w:rsidRPr="00CC4753">
        <w:rPr>
          <w:rFonts w:ascii="Arial" w:eastAsia="Times New Roman" w:hAnsi="Arial" w:cs="Arial"/>
          <w:lang w:eastAsia="pl-PL"/>
        </w:rPr>
        <w:t xml:space="preserve">) 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 xml:space="preserve">do składania oświadczeń woli 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w imieniu Wykonawcy)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sectPr w:rsidR="00CC4753" w:rsidRPr="00CC4753">
          <w:pgSz w:w="11906" w:h="16838"/>
          <w:pgMar w:top="1417" w:right="1417" w:bottom="1417" w:left="1417" w:header="708" w:footer="708" w:gutter="0"/>
          <w:cols w:space="708"/>
        </w:sect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5</w:t>
      </w:r>
      <w:r w:rsidRPr="00CC4753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l-PL"/>
        </w:rPr>
        <w:t xml:space="preserve"> 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i/>
          <w:iCs/>
          <w:sz w:val="24"/>
          <w:szCs w:val="20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Pieczęć wykonawcy</w:t>
      </w: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: ..................................................................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2127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    (czytelna nazwa i adres wykonawcy)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oświadczamy, że: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margines wypłacalności na dzień 31.12.2012 r. wynosi</w:t>
      </w:r>
    </w:p>
    <w:p w:rsidR="00CC4753" w:rsidRPr="00CC4753" w:rsidRDefault="00CC4753" w:rsidP="00CC475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..........................................................................pln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 xml:space="preserve">(słownie : ............................................................................................... </w:t>
      </w:r>
      <w:proofErr w:type="spellStart"/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pln</w:t>
      </w:r>
      <w:proofErr w:type="spellEnd"/>
      <w:r w:rsidRPr="00CC4753"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  <w:t>)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right="-1"/>
        <w:jc w:val="both"/>
        <w:outlineLvl w:val="0"/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  <w:t>POKRYCIE MARGINESU WYPŁACALNOŚCI ŚRODKAMI WŁASNYMI</w:t>
      </w:r>
    </w:p>
    <w:p w:rsidR="00CC4753" w:rsidRPr="00CC4753" w:rsidRDefault="00CC4753" w:rsidP="00CC4753">
      <w:pPr>
        <w:spacing w:after="0" w:line="240" w:lineRule="auto"/>
        <w:ind w:right="-1"/>
        <w:jc w:val="both"/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right="-1"/>
        <w:jc w:val="both"/>
        <w:outlineLvl w:val="0"/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Cs/>
          <w:smallCaps/>
          <w:sz w:val="24"/>
          <w:szCs w:val="24"/>
          <w:lang w:eastAsia="pl-PL"/>
        </w:rPr>
        <w:t>wynosi ................ % *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mallCap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*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pokrycie marginesu wypłacalności środkami własnymi musi wynosić minimum 100 %, w przypadku niższego pokrycia marginesu wypłacalności środkami własnymi </w:t>
      </w:r>
      <w:r w:rsidRPr="00CC47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 zostanie odrzucona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464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4620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CC47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czytelny(e) podpis(y)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>osoby(osób) uprawnionej(</w:t>
      </w:r>
      <w:proofErr w:type="spellStart"/>
      <w:r w:rsidRPr="00CC4753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CC4753">
        <w:rPr>
          <w:rFonts w:ascii="Arial" w:eastAsia="Times New Roman" w:hAnsi="Arial" w:cs="Arial"/>
          <w:sz w:val="24"/>
          <w:szCs w:val="24"/>
          <w:lang w:eastAsia="pl-PL"/>
        </w:rPr>
        <w:t>) (łącznie) do reprezentowania wykonawcy)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Załącznik nr 6 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Pieczęć wykonawcy</w:t>
      </w: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: ...............................................................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2127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(czytelna nazwa i adres wykonawcy)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Szczegółowy wykaz składek za poszczególne pojazdy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56"/>
        <w:gridCol w:w="85"/>
        <w:gridCol w:w="636"/>
        <w:gridCol w:w="59"/>
        <w:gridCol w:w="661"/>
        <w:gridCol w:w="21"/>
        <w:gridCol w:w="835"/>
        <w:gridCol w:w="55"/>
        <w:gridCol w:w="20"/>
        <w:gridCol w:w="779"/>
        <w:gridCol w:w="46"/>
        <w:gridCol w:w="55"/>
        <w:gridCol w:w="20"/>
        <w:gridCol w:w="645"/>
        <w:gridCol w:w="87"/>
        <w:gridCol w:w="854"/>
        <w:gridCol w:w="71"/>
        <w:gridCol w:w="783"/>
        <w:gridCol w:w="60"/>
        <w:gridCol w:w="720"/>
        <w:gridCol w:w="73"/>
        <w:gridCol w:w="627"/>
        <w:gridCol w:w="227"/>
        <w:gridCol w:w="854"/>
      </w:tblGrid>
      <w:tr w:rsidR="00CC4753" w:rsidRPr="00CC4753" w:rsidTr="00E200AD">
        <w:trPr>
          <w:trHeight w:val="4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2"/>
                <w:szCs w:val="12"/>
                <w:lang w:eastAsia="zh-CN"/>
              </w:rPr>
            </w:pPr>
            <w:proofErr w:type="spellStart"/>
            <w:r w:rsidRPr="00CC4753">
              <w:rPr>
                <w:rFonts w:ascii="Calibri" w:eastAsia="SimSun" w:hAnsi="Calibri" w:cs="Times New Roman"/>
                <w:b/>
                <w:bCs/>
                <w:sz w:val="12"/>
                <w:szCs w:val="12"/>
                <w:lang w:eastAsia="zh-CN"/>
              </w:rPr>
              <w:t>Lp</w:t>
            </w:r>
            <w:proofErr w:type="spellEnd"/>
          </w:p>
        </w:tc>
        <w:tc>
          <w:tcPr>
            <w:tcW w:w="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Marka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Typ,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 xml:space="preserve">Nr </w:t>
            </w:r>
            <w:proofErr w:type="spellStart"/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podw</w:t>
            </w:r>
            <w:proofErr w:type="spellEnd"/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 xml:space="preserve">./ </w:t>
            </w:r>
            <w:proofErr w:type="spellStart"/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nadw</w:t>
            </w:r>
            <w:proofErr w:type="spellEnd"/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Nr rej.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 xml:space="preserve">Rodzaj         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SU AC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stawka AC za rok [%]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składka AC za rok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składka OC za rok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składka NW za rok</w:t>
            </w:r>
          </w:p>
        </w:tc>
      </w:tr>
      <w:tr w:rsidR="00CC4753" w:rsidRPr="00CC4753" w:rsidTr="00E200AD">
        <w:trPr>
          <w:trHeight w:val="2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 xml:space="preserve"> model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CC4753" w:rsidRPr="00CC4753" w:rsidTr="00E200AD">
        <w:trPr>
          <w:trHeight w:val="25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2"/>
                <w:szCs w:val="12"/>
                <w:lang w:eastAsia="zh-CN"/>
              </w:rPr>
            </w:pPr>
          </w:p>
        </w:tc>
        <w:tc>
          <w:tcPr>
            <w:tcW w:w="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  <w:r w:rsidRPr="00CC4753"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Zarząd Dróg Powiatowych</w:t>
            </w:r>
          </w:p>
        </w:tc>
      </w:tr>
      <w:tr w:rsidR="00CC4753" w:rsidRPr="00CC4753" w:rsidTr="00E200AD">
        <w:trPr>
          <w:trHeight w:val="2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Polonez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Truck Roy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81545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BCS 1774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ciężarowy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2 500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Ursus 3514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71233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H067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 z kabiną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5 900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Autosan D-45S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51359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K081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 rolnicza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KRAZ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255M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443222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V942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pojazd specjalny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1 900 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Ursus 360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574653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H994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 z kabiną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7 000 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Koparko-Ładowarka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Kramer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616650107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koparko-ładowarka 616 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21 000 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T653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2540A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84KF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 ciężarowa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Fiat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Panda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ZFA1690000083083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96PM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11 000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6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Volkswagen Transporter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T-5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WV1ZZZ7JZ7X005484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5R72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ciężarowy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32 000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Dom Pomocy Społecznej</w:t>
            </w: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Opel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Opel astra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WOLOTGF35Y2173324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55AV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kombi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8 000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Renault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Trafic</w:t>
            </w:r>
            <w:proofErr w:type="spellEnd"/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VF1JLAMA68V3311974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CNA55WR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30 000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52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</w:pPr>
            <w:r w:rsidRPr="00CC4753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Środowiskowy Dom Samopomocy Nakło</w:t>
            </w:r>
            <w:r w:rsidRPr="00CC4753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 </w:t>
            </w: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Renault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Trafic</w:t>
            </w:r>
            <w:proofErr w:type="spellEnd"/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VF1JLAMA67V299580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CNA55WX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samochód 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25 000 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94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b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b/>
                <w:sz w:val="16"/>
                <w:szCs w:val="16"/>
                <w:lang w:eastAsia="zh-CN"/>
              </w:rPr>
              <w:t>Zespół Szkół Specjalnych w Karnowie</w:t>
            </w:r>
          </w:p>
        </w:tc>
      </w:tr>
      <w:tr w:rsidR="00CC4753" w:rsidRPr="00CC4753" w:rsidTr="00E200AD">
        <w:trPr>
          <w:trHeight w:val="4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Renault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proofErr w:type="spellStart"/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Trafic</w:t>
            </w:r>
            <w:proofErr w:type="spellEnd"/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Mikrobus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VF1JLB7BSCV427127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CNA55N5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samochód osobowy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67 400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352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Powiatowe Centrum Pomocy Rodzinie</w:t>
            </w:r>
          </w:p>
        </w:tc>
      </w:tr>
      <w:tr w:rsidR="00CC4753" w:rsidRPr="00CC4753" w:rsidTr="00E200AD">
        <w:trPr>
          <w:trHeight w:val="4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Skoda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Octavia</w:t>
            </w:r>
            <w:proofErr w:type="spellEnd"/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TMBZZZ1U1WX109358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W765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9 500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 xml:space="preserve">Młodzieżowy Ośrodek Wychowawczy w </w:t>
            </w:r>
            <w:proofErr w:type="spellStart"/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Samostrzelu</w:t>
            </w:r>
            <w:proofErr w:type="spellEnd"/>
          </w:p>
        </w:tc>
      </w:tr>
      <w:tr w:rsidR="00CC4753" w:rsidRPr="00CC4753" w:rsidTr="00E200AD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lastRenderedPageBreak/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Fiat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Punto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ZFA17600001144217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R665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2 800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3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Volkswagen </w:t>
            </w:r>
          </w:p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VWT5 </w:t>
            </w:r>
          </w:p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Caravelle</w:t>
            </w:r>
            <w:proofErr w:type="spellEnd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1,9 TD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WV2ZZZ7HZ9H064756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CNA6C96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52 000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color w:val="000000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8"/>
                <w:szCs w:val="18"/>
                <w:lang w:eastAsia="zh-CN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Zespół Szkół Ponadpodstawowych</w:t>
            </w:r>
          </w:p>
        </w:tc>
      </w:tr>
      <w:tr w:rsidR="00CC4753" w:rsidRPr="00CC4753" w:rsidTr="00E200AD">
        <w:trPr>
          <w:trHeight w:val="420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C-330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400261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BYN 750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ciągnik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55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T-604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970055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L395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X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Starostwo Powiatowe</w:t>
            </w:r>
          </w:p>
        </w:tc>
      </w:tr>
      <w:tr w:rsidR="00CC4753" w:rsidRPr="00CC4753" w:rsidTr="00E200AD">
        <w:trPr>
          <w:trHeight w:val="420"/>
        </w:trPr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SEAT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EXEO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VSSZZZ3RZBR020536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CNA11H1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50 000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55"/>
        </w:trPr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DAEWOO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NUBIRA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KLAJF696EYK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M321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4 000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Zespół Szkół Żeglugi Śródlądowej</w:t>
            </w:r>
          </w:p>
        </w:tc>
      </w:tr>
      <w:tr w:rsidR="00CC4753" w:rsidRPr="00CC4753" w:rsidTr="00E200AD">
        <w:trPr>
          <w:trHeight w:val="255"/>
        </w:trPr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Renault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Trafic</w:t>
            </w:r>
            <w:proofErr w:type="spellEnd"/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PC83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VF1PCYF0514719414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 1A01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4 000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255"/>
        </w:trPr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BMW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SZ9700X75AKBW1144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CNA50KR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przyczepa lekka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4 500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  <w:tr w:rsidR="00CC4753" w:rsidRPr="00CC4753" w:rsidTr="00E200AD">
        <w:trPr>
          <w:trHeight w:val="420"/>
        </w:trPr>
        <w:tc>
          <w:tcPr>
            <w:tcW w:w="88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CC4753">
              <w:rPr>
                <w:rFonts w:ascii="Calibri" w:eastAsia="SimSun" w:hAnsi="Calibri" w:cs="Arial"/>
                <w:b/>
                <w:bCs/>
                <w:sz w:val="18"/>
                <w:szCs w:val="18"/>
                <w:lang w:eastAsia="zh-CN"/>
              </w:rPr>
              <w:t>Powiatowy Urząd Pracy</w:t>
            </w:r>
          </w:p>
        </w:tc>
      </w:tr>
      <w:tr w:rsidR="00CC4753" w:rsidRPr="00CC4753" w:rsidTr="00E200AD">
        <w:trPr>
          <w:trHeight w:val="450"/>
        </w:trPr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Skoda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Fabia sedan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CC4753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TMBDY46Y984042721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CNA 21SU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osobowy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16 000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  <w:r w:rsidRPr="00CC475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753" w:rsidRPr="00CC4753" w:rsidRDefault="00CC4753" w:rsidP="00CC4753">
            <w:pPr>
              <w:spacing w:after="0" w:line="240" w:lineRule="auto"/>
              <w:jc w:val="center"/>
              <w:rPr>
                <w:rFonts w:ascii="Calibri" w:eastAsia="SimSun" w:hAnsi="Calibri" w:cs="Arial"/>
                <w:sz w:val="16"/>
                <w:szCs w:val="16"/>
                <w:lang w:eastAsia="zh-CN"/>
              </w:rPr>
            </w:pPr>
          </w:p>
        </w:tc>
      </w:tr>
    </w:tbl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4678"/>
        <w:rPr>
          <w:rFonts w:ascii="Calibri" w:eastAsia="Times New Roman" w:hAnsi="Calibri" w:cs="Times New Roman"/>
          <w:i/>
          <w:iCs/>
          <w:sz w:val="28"/>
          <w:szCs w:val="20"/>
          <w:lang w:eastAsia="pl-PL"/>
        </w:rPr>
      </w:pPr>
      <w:r w:rsidRPr="00CC4753">
        <w:rPr>
          <w:rFonts w:ascii="Calibri" w:eastAsia="Times New Roman" w:hAnsi="Calibri" w:cs="Times New Roman"/>
          <w:i/>
          <w:iCs/>
          <w:sz w:val="28"/>
          <w:szCs w:val="20"/>
          <w:lang w:eastAsia="pl-PL"/>
        </w:rPr>
        <w:t>........................................................</w:t>
      </w:r>
    </w:p>
    <w:p w:rsidR="00CC4753" w:rsidRPr="00CC4753" w:rsidRDefault="00CC4753" w:rsidP="00CC4753">
      <w:pPr>
        <w:spacing w:after="0" w:line="240" w:lineRule="auto"/>
        <w:ind w:left="4678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CC47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</w:t>
      </w:r>
      <w:r w:rsidRPr="00CC4753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pl-PL"/>
        </w:rPr>
        <w:t xml:space="preserve"> czytelny(e) podpis(y) </w:t>
      </w:r>
      <w:r w:rsidRPr="00CC47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osoby(osób) uprawnionej(</w:t>
      </w:r>
      <w:proofErr w:type="spellStart"/>
      <w:r w:rsidRPr="00CC47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ych</w:t>
      </w:r>
      <w:proofErr w:type="spellEnd"/>
      <w:r w:rsidRPr="00CC4753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) (łącznie) do reprezentowania wykonawcy)</w:t>
      </w: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8"/>
          <w:lang w:eastAsia="ar-SA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  <w:r w:rsidRPr="00CC4753">
        <w:rPr>
          <w:rFonts w:ascii="Arial" w:eastAsia="Times New Roman" w:hAnsi="Arial" w:cs="Arial"/>
          <w:b/>
          <w:sz w:val="24"/>
          <w:szCs w:val="24"/>
          <w:u w:val="single"/>
          <w:lang w:val="x-none" w:eastAsia="x-none"/>
        </w:rPr>
        <w:lastRenderedPageBreak/>
        <w:t xml:space="preserve">Załącznik nr </w:t>
      </w: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  <w:t>7</w:t>
      </w:r>
    </w:p>
    <w:p w:rsidR="00CC4753" w:rsidRPr="00CC4753" w:rsidRDefault="00CC4753" w:rsidP="00CC4753">
      <w:pPr>
        <w:spacing w:after="0" w:line="240" w:lineRule="auto"/>
        <w:ind w:left="6381"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........................ dnia........................…..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:rsidR="00CC4753" w:rsidRPr="00CC4753" w:rsidRDefault="00CC4753" w:rsidP="00CC475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(Wykonawca)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b/>
          <w:sz w:val="24"/>
          <w:szCs w:val="24"/>
          <w:lang w:eastAsia="pl-PL"/>
        </w:rPr>
        <w:t>O Ś W I A D C Z E N I E</w:t>
      </w: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z art. 22 ust. 1 ustawy  Prawo zamówień publicznych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Nazwa wykonawcy.........................................................................................................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Adres wykonawcy..........................................................................................................</w:t>
      </w:r>
    </w:p>
    <w:p w:rsidR="00CC4753" w:rsidRPr="00CC4753" w:rsidRDefault="00CC4753" w:rsidP="00CC47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Nr telefonu..................................................... Nr faksu...................................................</w:t>
      </w:r>
    </w:p>
    <w:p w:rsidR="00CC4753" w:rsidRPr="00CC4753" w:rsidRDefault="00CC4753" w:rsidP="00CC4753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Mail: ……………………………………………………………………………………………..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Składając ofertę w przetargu nieograniczonym na objecie ochroną ubezpieczeniową Powiatu Nakielskiego oświadczam, że: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>2)*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>posiadam wiedzę i doświadczenie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>3)*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4)* znajduję się w sytuacji ekonomicznej i finansowej zapewniającej wykonanie zamówienia;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* na podstawie art. 26 ust. 2b ustawy </w:t>
      </w:r>
      <w:proofErr w:type="spellStart"/>
      <w:r w:rsidRPr="00CC4753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CC4753">
        <w:rPr>
          <w:rFonts w:ascii="Arial" w:eastAsia="Times New Roman" w:hAnsi="Arial" w:cs="Arial"/>
          <w:sz w:val="24"/>
          <w:szCs w:val="24"/>
          <w:lang w:eastAsia="pl-PL"/>
        </w:rPr>
        <w:t xml:space="preserve"> „Wykonawca może polegać na wiedzy </w:t>
      </w:r>
      <w:r w:rsidRPr="00CC4753">
        <w:rPr>
          <w:rFonts w:ascii="Arial" w:eastAsia="Times New Roman" w:hAnsi="Arial" w:cs="Arial"/>
          <w:sz w:val="24"/>
          <w:szCs w:val="24"/>
          <w:lang w:eastAsia="pl-PL"/>
        </w:rPr>
        <w:br/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CC4753" w:rsidRPr="00CC4753" w:rsidRDefault="00CC4753" w:rsidP="00CC4753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19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……………......................................................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Podpis(y) osób upoważnionych do składania</w:t>
      </w: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i/>
          <w:sz w:val="24"/>
          <w:szCs w:val="24"/>
          <w:lang w:eastAsia="pl-PL"/>
        </w:rPr>
        <w:t>oświadczeń woli w imieniu wykonawcy</w:t>
      </w:r>
    </w:p>
    <w:p w:rsidR="00CC4753" w:rsidRPr="00CC4753" w:rsidRDefault="00CC4753" w:rsidP="00CC4753">
      <w:pPr>
        <w:spacing w:after="0" w:line="240" w:lineRule="auto"/>
        <w:ind w:left="2836"/>
        <w:jc w:val="right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CC475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8</w:t>
      </w:r>
    </w:p>
    <w:p w:rsidR="00CC4753" w:rsidRPr="00CC4753" w:rsidRDefault="00CC4753" w:rsidP="00CC4753">
      <w:pPr>
        <w:spacing w:after="0" w:line="240" w:lineRule="auto"/>
        <w:ind w:left="2836"/>
        <w:jc w:val="right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........................ dnia.....................…..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:rsidR="00CC4753" w:rsidRPr="00CC4753" w:rsidRDefault="00CC4753" w:rsidP="00CC4753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C4753">
        <w:rPr>
          <w:rFonts w:ascii="Arial" w:eastAsia="Times New Roman" w:hAnsi="Arial" w:cs="Arial"/>
          <w:sz w:val="24"/>
          <w:szCs w:val="24"/>
          <w:lang w:eastAsia="pl-PL"/>
        </w:rPr>
        <w:t>(Wykonawca)</w:t>
      </w:r>
    </w:p>
    <w:p w:rsidR="00CC4753" w:rsidRPr="00CC4753" w:rsidRDefault="00CC4753" w:rsidP="00CC4753">
      <w:pPr>
        <w:spacing w:after="0" w:line="240" w:lineRule="auto"/>
        <w:ind w:left="737" w:hanging="28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737" w:hanging="28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CC4753">
        <w:rPr>
          <w:rFonts w:ascii="Arial" w:eastAsia="Times New Roman" w:hAnsi="Arial" w:cs="Arial"/>
          <w:b/>
          <w:lang w:eastAsia="pl-PL"/>
        </w:rPr>
        <w:t>O Ś W I A D C Z E N I E</w:t>
      </w:r>
    </w:p>
    <w:p w:rsidR="00CC4753" w:rsidRPr="00CC4753" w:rsidRDefault="00CC4753" w:rsidP="00CC4753">
      <w:pPr>
        <w:spacing w:after="0" w:line="240" w:lineRule="auto"/>
        <w:ind w:left="737" w:hanging="28"/>
        <w:jc w:val="center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z art. 24 ust. 1 ustawy Prawo  zamówień publicznych</w:t>
      </w:r>
    </w:p>
    <w:p w:rsidR="00CC4753" w:rsidRPr="00CC4753" w:rsidRDefault="00CC4753" w:rsidP="00CC475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CC4753" w:rsidRPr="00CC4753" w:rsidRDefault="00CC4753" w:rsidP="00CC475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 xml:space="preserve">I.   „Z  postępowania o udzielenie zamówienia  wyklucza się: 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ab/>
        <w:t>1)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 lat przed wszczęciem postępowania, a wartość niezrealizowanego zamówienia wyniosła co najmniej 5% wartości umowy;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2)</w:t>
      </w:r>
      <w:r w:rsidRPr="00CC4753">
        <w:rPr>
          <w:rFonts w:ascii="Arial" w:eastAsia="Times New Roman" w:hAnsi="Arial" w:cs="Arial"/>
          <w:lang w:eastAsia="pl-PL"/>
        </w:rPr>
        <w:tab/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3)</w:t>
      </w:r>
      <w:r w:rsidRPr="00CC4753">
        <w:rPr>
          <w:rFonts w:ascii="Arial" w:eastAsia="Times New Roman" w:hAnsi="Arial" w:cs="Arial"/>
          <w:lang w:eastAsia="pl-PL"/>
        </w:rPr>
        <w:tab/>
        <w:t xml:space="preserve">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4)</w:t>
      </w:r>
      <w:r w:rsidRPr="00CC4753">
        <w:rPr>
          <w:rFonts w:ascii="Arial" w:eastAsia="Times New Roman" w:hAnsi="Arial" w:cs="Arial"/>
          <w:lang w:eastAsia="pl-PL"/>
        </w:rPr>
        <w:tab/>
        <w:t xml:space="preserve">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 zorganizowanej grupie albo związku mających na celu popełnienie przestępstwa lub przestępstwa skarbowego;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5)</w:t>
      </w:r>
      <w:r w:rsidRPr="00CC4753">
        <w:rPr>
          <w:rFonts w:ascii="Arial" w:eastAsia="Times New Roman" w:hAnsi="Arial" w:cs="Arial"/>
          <w:lang w:eastAsia="pl-PL"/>
        </w:rPr>
        <w:tab/>
        <w:t xml:space="preserve"> spółki jawne, których wspólnika prawomocnie skazano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 zorganizowanej grupie albo związku mających na celu popełnienie przestępstwa lub przestępstwa skarbowego;</w:t>
      </w:r>
    </w:p>
    <w:p w:rsidR="00CC4753" w:rsidRPr="00CC4753" w:rsidRDefault="00CC4753" w:rsidP="00CC4753">
      <w:pPr>
        <w:tabs>
          <w:tab w:val="right" w:pos="142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ab/>
      </w:r>
    </w:p>
    <w:p w:rsidR="00CC4753" w:rsidRPr="00CC4753" w:rsidRDefault="00CC4753" w:rsidP="00CC4753">
      <w:pPr>
        <w:tabs>
          <w:tab w:val="right" w:pos="142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…………….....................................</w:t>
      </w: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lang w:eastAsia="pl-PL"/>
        </w:rPr>
      </w:pPr>
      <w:r w:rsidRPr="00CC4753">
        <w:rPr>
          <w:rFonts w:ascii="Arial" w:eastAsia="Times New Roman" w:hAnsi="Arial" w:cs="Arial"/>
          <w:i/>
          <w:lang w:eastAsia="pl-PL"/>
        </w:rPr>
        <w:t>Podpis(y) osób upoważnionych do składania</w:t>
      </w: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i/>
          <w:lang w:eastAsia="pl-PL"/>
        </w:rPr>
        <w:t>oświadczeń woli w imieniu wykonawcy</w:t>
      </w:r>
    </w:p>
    <w:p w:rsidR="00CC4753" w:rsidRPr="00CC4753" w:rsidRDefault="00CC4753" w:rsidP="00CC4753">
      <w:pPr>
        <w:tabs>
          <w:tab w:val="left" w:pos="0"/>
        </w:tabs>
        <w:spacing w:after="0" w:line="240" w:lineRule="auto"/>
        <w:ind w:hanging="28"/>
        <w:jc w:val="center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left" w:pos="0"/>
        </w:tabs>
        <w:spacing w:after="0" w:line="240" w:lineRule="auto"/>
        <w:ind w:hanging="28"/>
        <w:jc w:val="center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left" w:pos="0"/>
        </w:tabs>
        <w:spacing w:after="0" w:line="240" w:lineRule="auto"/>
        <w:ind w:hanging="28"/>
        <w:jc w:val="center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lastRenderedPageBreak/>
        <w:t>-  2  -</w:t>
      </w:r>
    </w:p>
    <w:p w:rsidR="00CC4753" w:rsidRPr="00CC4753" w:rsidRDefault="00CC4753" w:rsidP="00CC4753">
      <w:pPr>
        <w:tabs>
          <w:tab w:val="right" w:pos="142"/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 xml:space="preserve">6) spółki partnerskie, których partnera lub członka zarządu prawomocnie skazano za przestępstwo popełnione w 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 </w:t>
      </w:r>
    </w:p>
    <w:p w:rsidR="00CC4753" w:rsidRPr="00CC4753" w:rsidRDefault="00CC4753" w:rsidP="00CC4753">
      <w:pPr>
        <w:tabs>
          <w:tab w:val="left" w:pos="0"/>
          <w:tab w:val="right" w:pos="14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CC4753" w:rsidRPr="00CC4753" w:rsidRDefault="00CC4753" w:rsidP="00CC4753">
      <w:p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ab/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CC4753" w:rsidRPr="00CC4753" w:rsidRDefault="00CC4753" w:rsidP="00CC4753">
      <w:p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ab/>
        <w:t>9) podmioty zbiorowe, wobec których sąd orzekł zakaz ubiegania się o zamówienia, na podstawie przepisów o odpowiedzialności podmiotów zbiorowych za czyny zabronione pod groźbą kary.</w:t>
      </w:r>
    </w:p>
    <w:p w:rsidR="00CC4753" w:rsidRPr="00CC4753" w:rsidRDefault="00CC4753" w:rsidP="00CC4753">
      <w:p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C4753" w:rsidRPr="00CC4753" w:rsidRDefault="00CC4753" w:rsidP="00CC4753">
      <w:p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 xml:space="preserve">11) wykonawców będących spółka jawna, spółka partnerska, spółka komandytowa, spółka komandytowo-akcyjna lub osoba prawna, których odpowiednio wspólnika, partnera, członka zarządu, komplementariusza </w:t>
      </w:r>
    </w:p>
    <w:p w:rsidR="00CC4753" w:rsidRPr="00CC4753" w:rsidRDefault="00CC4753" w:rsidP="00CC4753">
      <w:pPr>
        <w:tabs>
          <w:tab w:val="left" w:pos="0"/>
          <w:tab w:val="right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75" w:hanging="28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75" w:hanging="28"/>
        <w:jc w:val="both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75" w:hanging="28"/>
        <w:jc w:val="both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75" w:hanging="28"/>
        <w:jc w:val="both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tabs>
          <w:tab w:val="right" w:pos="284"/>
          <w:tab w:val="left" w:pos="408"/>
        </w:tabs>
        <w:spacing w:after="0" w:line="240" w:lineRule="auto"/>
        <w:ind w:left="75" w:hanging="28"/>
        <w:jc w:val="both"/>
        <w:rPr>
          <w:rFonts w:ascii="Arial" w:eastAsia="Times New Roman" w:hAnsi="Arial" w:cs="Arial"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" w:eastAsia="Times New Roman" w:hAnsi="Arial" w:cs="Arial"/>
          <w:lang w:eastAsia="pl-PL"/>
        </w:rPr>
      </w:pPr>
      <w:r w:rsidRPr="00CC4753">
        <w:rPr>
          <w:rFonts w:ascii="Arial" w:eastAsia="Times New Roman" w:hAnsi="Arial" w:cs="Arial"/>
          <w:lang w:eastAsia="pl-PL"/>
        </w:rPr>
        <w:t>…………….....................................</w:t>
      </w: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lang w:eastAsia="pl-PL"/>
        </w:rPr>
      </w:pPr>
      <w:r w:rsidRPr="00CC4753">
        <w:rPr>
          <w:rFonts w:ascii="Arial" w:eastAsia="Times New Roman" w:hAnsi="Arial" w:cs="Arial"/>
          <w:i/>
          <w:lang w:eastAsia="pl-PL"/>
        </w:rPr>
        <w:t>Podpis(y) osób upoważnionych do składania</w:t>
      </w: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  <w:r w:rsidRPr="00CC4753">
        <w:rPr>
          <w:rFonts w:ascii="Arial" w:eastAsia="Times New Roman" w:hAnsi="Arial" w:cs="Arial"/>
          <w:i/>
          <w:lang w:eastAsia="pl-PL"/>
        </w:rPr>
        <w:t>oświadczeń woli w imieniu wykonawcy</w:t>
      </w:r>
      <w:bookmarkStart w:id="0" w:name="_GoBack"/>
      <w:bookmarkEnd w:id="0"/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CC4753" w:rsidRPr="00CC4753" w:rsidRDefault="00CC4753" w:rsidP="00CC4753">
      <w:pPr>
        <w:spacing w:after="0" w:line="240" w:lineRule="auto"/>
        <w:ind w:left="5670"/>
        <w:jc w:val="center"/>
        <w:rPr>
          <w:rFonts w:ascii="Arial Narrow" w:eastAsia="Times New Roman" w:hAnsi="Arial Narrow" w:cs="Arial"/>
          <w:i/>
          <w:lang w:eastAsia="pl-PL"/>
        </w:rPr>
      </w:pPr>
    </w:p>
    <w:p w:rsidR="000B1EE1" w:rsidRDefault="00CC4753"/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650"/>
    <w:multiLevelType w:val="hybridMultilevel"/>
    <w:tmpl w:val="585C2BC8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18"/>
    <w:rsid w:val="0049469C"/>
    <w:rsid w:val="00516C76"/>
    <w:rsid w:val="00C30018"/>
    <w:rsid w:val="00C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2317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dcterms:created xsi:type="dcterms:W3CDTF">2013-06-14T10:08:00Z</dcterms:created>
  <dcterms:modified xsi:type="dcterms:W3CDTF">2013-06-14T10:09:00Z</dcterms:modified>
</cp:coreProperties>
</file>